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F" w:rsidRPr="00721E03" w:rsidRDefault="00A9701F" w:rsidP="00F96CF4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A9701F" w:rsidRPr="00721E03" w:rsidRDefault="00A9701F" w:rsidP="00BA2396">
      <w:pPr>
        <w:jc w:val="center"/>
        <w:rPr>
          <w:b/>
          <w:szCs w:val="20"/>
        </w:rPr>
      </w:pPr>
    </w:p>
    <w:p w:rsidR="00992B12" w:rsidRDefault="00A9701F" w:rsidP="00BA2396">
      <w:pPr>
        <w:jc w:val="center"/>
        <w:rPr>
          <w:b/>
          <w:sz w:val="28"/>
          <w:szCs w:val="28"/>
        </w:rPr>
      </w:pPr>
      <w:r w:rsidRPr="00721E03">
        <w:rPr>
          <w:b/>
          <w:sz w:val="28"/>
          <w:szCs w:val="28"/>
        </w:rPr>
        <w:t xml:space="preserve">АДМИНИСТРАЦИЯ </w:t>
      </w:r>
    </w:p>
    <w:p w:rsidR="00A9701F" w:rsidRPr="00721E03" w:rsidRDefault="00992B12" w:rsidP="00BA2396">
      <w:pPr>
        <w:jc w:val="center"/>
        <w:rPr>
          <w:b/>
          <w:szCs w:val="20"/>
        </w:rPr>
      </w:pPr>
      <w:r>
        <w:rPr>
          <w:b/>
          <w:sz w:val="28"/>
          <w:szCs w:val="28"/>
        </w:rPr>
        <w:t>НОВОСЕЛЬЦЕВСКОГО</w:t>
      </w:r>
      <w:r w:rsidR="00A9701F" w:rsidRPr="00721E03">
        <w:rPr>
          <w:b/>
          <w:sz w:val="28"/>
          <w:szCs w:val="28"/>
        </w:rPr>
        <w:t xml:space="preserve"> СЕЛЬСКОГО  ПОСЕЛЕНИЯ</w:t>
      </w:r>
    </w:p>
    <w:p w:rsidR="00A9701F" w:rsidRPr="00721E03" w:rsidRDefault="00A9701F" w:rsidP="00BA2396">
      <w:pPr>
        <w:jc w:val="center"/>
        <w:rPr>
          <w:szCs w:val="22"/>
        </w:rPr>
      </w:pPr>
      <w:r w:rsidRPr="00721E03">
        <w:rPr>
          <w:szCs w:val="22"/>
        </w:rPr>
        <w:t>ПАРАБЕЛЬСКОГО РАЙОНА</w:t>
      </w:r>
    </w:p>
    <w:p w:rsidR="00A9701F" w:rsidRDefault="00A9701F" w:rsidP="00BA2396">
      <w:pPr>
        <w:jc w:val="center"/>
        <w:rPr>
          <w:szCs w:val="22"/>
        </w:rPr>
      </w:pPr>
      <w:r w:rsidRPr="00721E03">
        <w:rPr>
          <w:szCs w:val="22"/>
        </w:rPr>
        <w:t>ТОМСКОЙ ОБЛАСТИ</w:t>
      </w:r>
    </w:p>
    <w:p w:rsidR="00992B12" w:rsidRDefault="00992B12" w:rsidP="00BA2396">
      <w:pPr>
        <w:jc w:val="center"/>
        <w:rPr>
          <w:szCs w:val="22"/>
        </w:rPr>
      </w:pPr>
    </w:p>
    <w:p w:rsidR="00992B12" w:rsidRPr="00721E03" w:rsidRDefault="00992B12" w:rsidP="00BA2396">
      <w:pPr>
        <w:jc w:val="center"/>
        <w:rPr>
          <w:szCs w:val="22"/>
        </w:rPr>
      </w:pPr>
    </w:p>
    <w:p w:rsidR="00A9701F" w:rsidRPr="00E80753" w:rsidRDefault="00A9701F" w:rsidP="00BA2396">
      <w:pPr>
        <w:jc w:val="center"/>
        <w:rPr>
          <w:b/>
          <w:sz w:val="28"/>
          <w:szCs w:val="28"/>
        </w:rPr>
      </w:pPr>
      <w:r w:rsidRPr="00E80753">
        <w:rPr>
          <w:b/>
          <w:sz w:val="28"/>
          <w:szCs w:val="28"/>
        </w:rPr>
        <w:t>ПОСТАНОВЛЕНИЕ</w:t>
      </w:r>
    </w:p>
    <w:p w:rsidR="00A9701F" w:rsidRPr="00721E03" w:rsidRDefault="00A9701F" w:rsidP="00BA2396">
      <w:pPr>
        <w:jc w:val="center"/>
        <w:rPr>
          <w:bCs/>
        </w:rPr>
      </w:pPr>
    </w:p>
    <w:p w:rsidR="00A9701F" w:rsidRPr="00721E03" w:rsidRDefault="00992B12" w:rsidP="00BA2396">
      <w:pPr>
        <w:jc w:val="center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Новосельцево</w:t>
      </w:r>
      <w:proofErr w:type="spellEnd"/>
    </w:p>
    <w:p w:rsidR="00A9701F" w:rsidRPr="00721E03" w:rsidRDefault="00A9701F" w:rsidP="00F96CF4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A9701F" w:rsidRPr="00721E03" w:rsidRDefault="00A9701F" w:rsidP="00F96CF4">
      <w:r>
        <w:t xml:space="preserve"> </w:t>
      </w:r>
      <w:r w:rsidRPr="00721E03">
        <w:t xml:space="preserve"> </w:t>
      </w:r>
      <w:r w:rsidR="00992B12">
        <w:t>28.02</w:t>
      </w:r>
      <w:r w:rsidRPr="00721E03">
        <w:t>.201</w:t>
      </w:r>
      <w:r w:rsidR="008F7595">
        <w:t>8</w:t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</w:r>
      <w:r w:rsidR="008F7595">
        <w:tab/>
        <w:t xml:space="preserve"> </w:t>
      </w:r>
      <w:r w:rsidRPr="00721E03">
        <w:t xml:space="preserve"> № </w:t>
      </w:r>
      <w:r w:rsidR="00A4694C">
        <w:t xml:space="preserve"> 21</w:t>
      </w:r>
    </w:p>
    <w:p w:rsidR="00A9701F" w:rsidRPr="00721E03" w:rsidRDefault="00A9701F" w:rsidP="00F96CF4"/>
    <w:p w:rsidR="00754A6F" w:rsidRDefault="00754A6F" w:rsidP="00BA2396">
      <w:pPr>
        <w:jc w:val="both"/>
      </w:pPr>
    </w:p>
    <w:p w:rsidR="00A9701F" w:rsidRPr="00992B12" w:rsidRDefault="008F7595" w:rsidP="00BA2396">
      <w:pPr>
        <w:jc w:val="both"/>
        <w:rPr>
          <w:b/>
        </w:rPr>
      </w:pPr>
      <w:r w:rsidRPr="00992B12">
        <w:rPr>
          <w:b/>
        </w:rPr>
        <w:t>Об инвентаризации адресного хозяйства</w:t>
      </w:r>
    </w:p>
    <w:p w:rsidR="008F7595" w:rsidRPr="00721E03" w:rsidRDefault="008F7595" w:rsidP="00BA2396">
      <w:pPr>
        <w:jc w:val="both"/>
      </w:pPr>
    </w:p>
    <w:p w:rsidR="008F7595" w:rsidRPr="00820670" w:rsidRDefault="008F7595" w:rsidP="008F7595">
      <w:pPr>
        <w:ind w:firstLine="708"/>
        <w:jc w:val="both"/>
        <w:rPr>
          <w:bCs/>
        </w:rPr>
      </w:pPr>
      <w:r w:rsidRPr="00820670">
        <w:t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</w:t>
      </w:r>
      <w:r>
        <w:t xml:space="preserve"> в связи </w:t>
      </w:r>
      <w:r w:rsidRPr="00820670">
        <w:t xml:space="preserve">с </w:t>
      </w:r>
      <w:r>
        <w:t xml:space="preserve">ликвидацией населенного пункта </w:t>
      </w:r>
      <w:r w:rsidR="00624DDB">
        <w:t>д</w:t>
      </w:r>
      <w:r>
        <w:t xml:space="preserve">. </w:t>
      </w:r>
      <w:proofErr w:type="spellStart"/>
      <w:r w:rsidR="00624DDB">
        <w:t>Петкуль</w:t>
      </w:r>
      <w:proofErr w:type="spellEnd"/>
      <w:r w:rsidRPr="00820670">
        <w:t>,</w:t>
      </w:r>
    </w:p>
    <w:p w:rsidR="008F7595" w:rsidRPr="00820670" w:rsidRDefault="008F7595" w:rsidP="008F7595">
      <w:pPr>
        <w:ind w:firstLine="720"/>
        <w:jc w:val="both"/>
      </w:pPr>
    </w:p>
    <w:p w:rsidR="00754A6F" w:rsidRDefault="00754A6F" w:rsidP="008F7595">
      <w:pPr>
        <w:tabs>
          <w:tab w:val="left" w:pos="851"/>
        </w:tabs>
        <w:ind w:firstLine="567"/>
        <w:jc w:val="both"/>
        <w:rPr>
          <w:szCs w:val="20"/>
        </w:rPr>
      </w:pPr>
    </w:p>
    <w:p w:rsidR="008F7595" w:rsidRPr="00820670" w:rsidRDefault="008F7595" w:rsidP="008F7595">
      <w:pPr>
        <w:tabs>
          <w:tab w:val="left" w:pos="851"/>
        </w:tabs>
        <w:ind w:firstLine="567"/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8F7595" w:rsidRPr="00820670" w:rsidRDefault="008F7595" w:rsidP="008F7595">
      <w:pPr>
        <w:spacing w:after="120"/>
        <w:jc w:val="both"/>
      </w:pPr>
    </w:p>
    <w:p w:rsidR="008F7595" w:rsidRPr="00820670" w:rsidRDefault="008F7595" w:rsidP="008F7595">
      <w:pPr>
        <w:numPr>
          <w:ilvl w:val="0"/>
          <w:numId w:val="3"/>
        </w:numPr>
        <w:ind w:left="714" w:hanging="357"/>
        <w:jc w:val="both"/>
      </w:pPr>
      <w:r w:rsidRPr="00820670">
        <w:t xml:space="preserve">Утвердить </w:t>
      </w:r>
      <w:r>
        <w:t xml:space="preserve">элемент планировочной структуры на территории </w:t>
      </w:r>
      <w:r w:rsidR="00624DDB">
        <w:t>Новосельцевского</w:t>
      </w:r>
      <w:r>
        <w:t xml:space="preserve"> сельского поселения с адресом: Российская Федерация, Томская область, Парабельский район, </w:t>
      </w:r>
      <w:r w:rsidR="00624DDB">
        <w:t>Новосельцевское</w:t>
      </w:r>
      <w:r>
        <w:t xml:space="preserve"> сельское поселение, территория </w:t>
      </w:r>
      <w:proofErr w:type="spellStart"/>
      <w:r w:rsidR="00624DDB">
        <w:t>Петкуль</w:t>
      </w:r>
      <w:proofErr w:type="spellEnd"/>
      <w:r>
        <w:t>.</w:t>
      </w:r>
    </w:p>
    <w:p w:rsidR="008F7595" w:rsidRPr="00820670" w:rsidRDefault="008F7595" w:rsidP="008F7595">
      <w:pPr>
        <w:numPr>
          <w:ilvl w:val="0"/>
          <w:numId w:val="3"/>
        </w:numPr>
        <w:tabs>
          <w:tab w:val="num" w:pos="540"/>
        </w:tabs>
        <w:ind w:left="714" w:hanging="357"/>
        <w:jc w:val="both"/>
      </w:pPr>
      <w:r w:rsidRPr="00820670">
        <w:t xml:space="preserve">  </w:t>
      </w:r>
      <w:r>
        <w:t xml:space="preserve"> </w:t>
      </w:r>
      <w:proofErr w:type="gramStart"/>
      <w:r w:rsidRPr="00820670">
        <w:t>Контроль  за</w:t>
      </w:r>
      <w:proofErr w:type="gramEnd"/>
      <w:r w:rsidRPr="00820670">
        <w:t xml:space="preserve">  исполнением </w:t>
      </w:r>
      <w:r w:rsidR="00992B12">
        <w:t>данного постановления оставляю за собой.</w:t>
      </w:r>
    </w:p>
    <w:p w:rsidR="00A9701F" w:rsidRPr="00721E03" w:rsidRDefault="00A9701F" w:rsidP="00F96CF4"/>
    <w:p w:rsidR="00A9701F" w:rsidRPr="00721E03" w:rsidRDefault="00A9701F" w:rsidP="00F96CF4"/>
    <w:p w:rsidR="00A9701F" w:rsidRPr="00721E03" w:rsidRDefault="00A9701F" w:rsidP="00F96CF4">
      <w:bookmarkStart w:id="0" w:name="_GoBack"/>
      <w:bookmarkEnd w:id="0"/>
    </w:p>
    <w:p w:rsidR="00A9701F" w:rsidRPr="00721E03" w:rsidRDefault="00A9701F" w:rsidP="00F96CF4"/>
    <w:p w:rsidR="00A9701F" w:rsidRPr="00721E03" w:rsidRDefault="00A9701F" w:rsidP="00F96CF4">
      <w:r w:rsidRPr="00721E03">
        <w:t xml:space="preserve">   </w:t>
      </w:r>
      <w:r w:rsidR="00992B12">
        <w:t>И.о. Главы</w:t>
      </w:r>
      <w:r w:rsidRPr="00721E03">
        <w:t xml:space="preserve"> поселения                     </w:t>
      </w:r>
      <w:r w:rsidR="00992B12">
        <w:t xml:space="preserve">                                          </w:t>
      </w:r>
      <w:proofErr w:type="spellStart"/>
      <w:r w:rsidR="00992B12">
        <w:t>Н.В.Легута</w:t>
      </w:r>
      <w:proofErr w:type="spellEnd"/>
      <w:r w:rsidRPr="00721E03">
        <w:t xml:space="preserve">                             </w:t>
      </w:r>
      <w:r w:rsidRPr="00721E03">
        <w:tab/>
      </w:r>
      <w:r>
        <w:t xml:space="preserve">                 </w:t>
      </w:r>
      <w:r w:rsidR="00992B12">
        <w:t xml:space="preserve">               </w:t>
      </w:r>
    </w:p>
    <w:p w:rsidR="00A9701F" w:rsidRDefault="00A9701F" w:rsidP="00F96CF4">
      <w:pPr>
        <w:rPr>
          <w:sz w:val="22"/>
          <w:szCs w:val="22"/>
        </w:rPr>
      </w:pPr>
    </w:p>
    <w:p w:rsidR="008F7595" w:rsidRDefault="008F7595" w:rsidP="00F96CF4">
      <w:pPr>
        <w:rPr>
          <w:sz w:val="22"/>
          <w:szCs w:val="22"/>
        </w:rPr>
      </w:pPr>
    </w:p>
    <w:p w:rsidR="00754A6F" w:rsidRDefault="00754A6F" w:rsidP="00F96CF4">
      <w:pPr>
        <w:rPr>
          <w:sz w:val="22"/>
          <w:szCs w:val="22"/>
        </w:rPr>
      </w:pPr>
    </w:p>
    <w:p w:rsidR="00754A6F" w:rsidRDefault="00754A6F" w:rsidP="00F96CF4">
      <w:pPr>
        <w:rPr>
          <w:sz w:val="22"/>
          <w:szCs w:val="22"/>
        </w:rPr>
      </w:pPr>
    </w:p>
    <w:p w:rsidR="008F7595" w:rsidRDefault="008F7595" w:rsidP="00F96CF4">
      <w:pPr>
        <w:rPr>
          <w:sz w:val="22"/>
          <w:szCs w:val="22"/>
        </w:rPr>
      </w:pPr>
    </w:p>
    <w:p w:rsidR="008F7595" w:rsidRDefault="008F7595" w:rsidP="00F96CF4">
      <w:pPr>
        <w:rPr>
          <w:sz w:val="22"/>
          <w:szCs w:val="22"/>
        </w:rPr>
      </w:pPr>
    </w:p>
    <w:p w:rsidR="008F7595" w:rsidRDefault="008F7595" w:rsidP="00F96CF4">
      <w:pPr>
        <w:rPr>
          <w:sz w:val="22"/>
          <w:szCs w:val="22"/>
        </w:rPr>
      </w:pPr>
    </w:p>
    <w:p w:rsidR="00A9701F" w:rsidRDefault="00A9701F" w:rsidP="00F96CF4">
      <w:pPr>
        <w:rPr>
          <w:sz w:val="22"/>
          <w:szCs w:val="22"/>
        </w:rPr>
      </w:pPr>
    </w:p>
    <w:p w:rsidR="008F7595" w:rsidRPr="00754A6F" w:rsidRDefault="008F7595" w:rsidP="008F7595">
      <w:pPr>
        <w:rPr>
          <w:sz w:val="20"/>
          <w:szCs w:val="20"/>
        </w:rPr>
      </w:pPr>
      <w:r w:rsidRPr="00754A6F">
        <w:rPr>
          <w:sz w:val="20"/>
          <w:szCs w:val="20"/>
        </w:rPr>
        <w:t>исполнитель</w:t>
      </w:r>
    </w:p>
    <w:p w:rsidR="008F7595" w:rsidRDefault="00992B12" w:rsidP="008F7595">
      <w:pPr>
        <w:rPr>
          <w:sz w:val="20"/>
          <w:szCs w:val="20"/>
        </w:rPr>
      </w:pPr>
      <w:r>
        <w:rPr>
          <w:sz w:val="20"/>
          <w:szCs w:val="20"/>
        </w:rPr>
        <w:t>Коновалова Н.А.</w:t>
      </w:r>
    </w:p>
    <w:p w:rsidR="00992B12" w:rsidRPr="00754A6F" w:rsidRDefault="00992B12" w:rsidP="008F7595">
      <w:pPr>
        <w:rPr>
          <w:sz w:val="20"/>
          <w:szCs w:val="20"/>
        </w:rPr>
      </w:pPr>
      <w:r>
        <w:rPr>
          <w:sz w:val="20"/>
          <w:szCs w:val="20"/>
        </w:rPr>
        <w:t>83825236208</w:t>
      </w:r>
    </w:p>
    <w:p w:rsidR="008F7595" w:rsidRPr="00754A6F" w:rsidRDefault="008F7595" w:rsidP="008F7595">
      <w:pPr>
        <w:rPr>
          <w:sz w:val="20"/>
          <w:szCs w:val="20"/>
        </w:rPr>
      </w:pPr>
    </w:p>
    <w:p w:rsidR="008F7595" w:rsidRPr="00754A6F" w:rsidRDefault="008F7595" w:rsidP="008F7595">
      <w:pPr>
        <w:rPr>
          <w:sz w:val="20"/>
          <w:szCs w:val="20"/>
        </w:rPr>
      </w:pPr>
    </w:p>
    <w:p w:rsidR="008F7595" w:rsidRPr="00754A6F" w:rsidRDefault="008F7595" w:rsidP="008F7595">
      <w:pPr>
        <w:rPr>
          <w:sz w:val="20"/>
          <w:szCs w:val="20"/>
        </w:rPr>
      </w:pPr>
      <w:r w:rsidRPr="00754A6F">
        <w:rPr>
          <w:sz w:val="20"/>
          <w:szCs w:val="20"/>
        </w:rPr>
        <w:t>Рассылка:</w:t>
      </w:r>
    </w:p>
    <w:p w:rsidR="008F7595" w:rsidRPr="00754A6F" w:rsidRDefault="00992B12" w:rsidP="008F7595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Новосельцевского</w:t>
      </w:r>
      <w:proofErr w:type="spellEnd"/>
      <w:r>
        <w:rPr>
          <w:sz w:val="20"/>
          <w:szCs w:val="20"/>
        </w:rPr>
        <w:t xml:space="preserve"> с/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 xml:space="preserve"> - 2</w:t>
      </w:r>
    </w:p>
    <w:p w:rsidR="00A9701F" w:rsidRDefault="00754A6F" w:rsidP="008F7595">
      <w:pPr>
        <w:rPr>
          <w:sz w:val="20"/>
          <w:szCs w:val="20"/>
        </w:rPr>
      </w:pPr>
      <w:r>
        <w:rPr>
          <w:sz w:val="20"/>
          <w:szCs w:val="20"/>
        </w:rPr>
        <w:t>Бондаренко О.В.</w:t>
      </w:r>
      <w:r w:rsidR="008F7595" w:rsidRPr="00754A6F">
        <w:rPr>
          <w:sz w:val="20"/>
          <w:szCs w:val="20"/>
        </w:rPr>
        <w:t>- 1</w:t>
      </w:r>
    </w:p>
    <w:p w:rsidR="00992B12" w:rsidRPr="00754A6F" w:rsidRDefault="00992B12" w:rsidP="008F7595">
      <w:pPr>
        <w:rPr>
          <w:sz w:val="20"/>
          <w:szCs w:val="20"/>
        </w:rPr>
      </w:pPr>
      <w:r>
        <w:rPr>
          <w:sz w:val="20"/>
          <w:szCs w:val="20"/>
        </w:rPr>
        <w:t>Коновалова Н.А.-1</w:t>
      </w:r>
    </w:p>
    <w:sectPr w:rsidR="00992B12" w:rsidRPr="00754A6F" w:rsidSect="00992B1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F4B36"/>
    <w:multiLevelType w:val="hybridMultilevel"/>
    <w:tmpl w:val="641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D0205"/>
    <w:multiLevelType w:val="hybridMultilevel"/>
    <w:tmpl w:val="71B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F4"/>
    <w:rsid w:val="000202A5"/>
    <w:rsid w:val="00040396"/>
    <w:rsid w:val="000616D5"/>
    <w:rsid w:val="000B4E0B"/>
    <w:rsid w:val="000D09D9"/>
    <w:rsid w:val="001633EE"/>
    <w:rsid w:val="00173821"/>
    <w:rsid w:val="001D7154"/>
    <w:rsid w:val="0020288C"/>
    <w:rsid w:val="0024748A"/>
    <w:rsid w:val="00272A2A"/>
    <w:rsid w:val="002A570F"/>
    <w:rsid w:val="00342775"/>
    <w:rsid w:val="0035494E"/>
    <w:rsid w:val="003759C0"/>
    <w:rsid w:val="003E2001"/>
    <w:rsid w:val="004419D2"/>
    <w:rsid w:val="00447B91"/>
    <w:rsid w:val="004608F5"/>
    <w:rsid w:val="00480A31"/>
    <w:rsid w:val="004B0E84"/>
    <w:rsid w:val="004E509E"/>
    <w:rsid w:val="004E5CB2"/>
    <w:rsid w:val="004F28EB"/>
    <w:rsid w:val="00543CF8"/>
    <w:rsid w:val="005707B1"/>
    <w:rsid w:val="00583940"/>
    <w:rsid w:val="00590AFD"/>
    <w:rsid w:val="005E5AEC"/>
    <w:rsid w:val="005F2E5E"/>
    <w:rsid w:val="00624DDB"/>
    <w:rsid w:val="00624F6E"/>
    <w:rsid w:val="00632861"/>
    <w:rsid w:val="00651918"/>
    <w:rsid w:val="006623DB"/>
    <w:rsid w:val="006B043F"/>
    <w:rsid w:val="007022AB"/>
    <w:rsid w:val="00715AEF"/>
    <w:rsid w:val="00721E03"/>
    <w:rsid w:val="00724356"/>
    <w:rsid w:val="007251F1"/>
    <w:rsid w:val="00754A6F"/>
    <w:rsid w:val="007A7B33"/>
    <w:rsid w:val="007D5563"/>
    <w:rsid w:val="00883924"/>
    <w:rsid w:val="008C4FFF"/>
    <w:rsid w:val="008F2DCD"/>
    <w:rsid w:val="008F7595"/>
    <w:rsid w:val="00926144"/>
    <w:rsid w:val="00956EC6"/>
    <w:rsid w:val="00974637"/>
    <w:rsid w:val="009908E7"/>
    <w:rsid w:val="00992B12"/>
    <w:rsid w:val="009A2EEC"/>
    <w:rsid w:val="009B413D"/>
    <w:rsid w:val="009B6DF6"/>
    <w:rsid w:val="00A35B51"/>
    <w:rsid w:val="00A4694C"/>
    <w:rsid w:val="00A53C7C"/>
    <w:rsid w:val="00A56E3A"/>
    <w:rsid w:val="00A66D25"/>
    <w:rsid w:val="00A9701F"/>
    <w:rsid w:val="00AA0809"/>
    <w:rsid w:val="00AA213D"/>
    <w:rsid w:val="00AC1A36"/>
    <w:rsid w:val="00AF4C07"/>
    <w:rsid w:val="00B15511"/>
    <w:rsid w:val="00B3422F"/>
    <w:rsid w:val="00B652A8"/>
    <w:rsid w:val="00B95F43"/>
    <w:rsid w:val="00BA1F17"/>
    <w:rsid w:val="00BA2396"/>
    <w:rsid w:val="00BD45DA"/>
    <w:rsid w:val="00C14F1E"/>
    <w:rsid w:val="00D04C8A"/>
    <w:rsid w:val="00D07008"/>
    <w:rsid w:val="00D25C06"/>
    <w:rsid w:val="00D266B0"/>
    <w:rsid w:val="00DD3461"/>
    <w:rsid w:val="00E220A7"/>
    <w:rsid w:val="00E31495"/>
    <w:rsid w:val="00E60625"/>
    <w:rsid w:val="00E80753"/>
    <w:rsid w:val="00E83106"/>
    <w:rsid w:val="00EA6920"/>
    <w:rsid w:val="00F43435"/>
    <w:rsid w:val="00F74923"/>
    <w:rsid w:val="00F87476"/>
    <w:rsid w:val="00F96CF4"/>
    <w:rsid w:val="00FA50AD"/>
    <w:rsid w:val="00FD02DF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Calibri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6CF4"/>
    <w:rPr>
      <w:rFonts w:ascii="Times New Roman" w:hAnsi="Times New Roman" w:cs="Times New Roman"/>
      <w:b/>
      <w:caps/>
      <w:sz w:val="36"/>
      <w:lang w:eastAsia="ru-RU"/>
    </w:rPr>
  </w:style>
  <w:style w:type="character" w:styleId="a3">
    <w:name w:val="Hyperlink"/>
    <w:basedOn w:val="a0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6CF4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CF4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Calibri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6CF4"/>
    <w:rPr>
      <w:rFonts w:ascii="Times New Roman" w:hAnsi="Times New Roman" w:cs="Times New Roman"/>
      <w:b/>
      <w:caps/>
      <w:sz w:val="36"/>
      <w:lang w:eastAsia="ru-RU"/>
    </w:rPr>
  </w:style>
  <w:style w:type="character" w:styleId="a3">
    <w:name w:val="Hyperlink"/>
    <w:basedOn w:val="a0"/>
    <w:uiPriority w:val="99"/>
    <w:rsid w:val="00F96C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6C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6CF4"/>
    <w:rPr>
      <w:rFonts w:ascii="Tahoma" w:hAnsi="Tahoma" w:cs="Times New Roman"/>
      <w:sz w:val="16"/>
      <w:lang w:eastAsia="ru-RU"/>
    </w:rPr>
  </w:style>
  <w:style w:type="paragraph" w:styleId="a6">
    <w:name w:val="List Paragraph"/>
    <w:basedOn w:val="a"/>
    <w:uiPriority w:val="99"/>
    <w:qFormat/>
    <w:rsid w:val="00480A31"/>
    <w:pPr>
      <w:ind w:left="720"/>
      <w:contextualSpacing/>
    </w:pPr>
  </w:style>
  <w:style w:type="table" w:styleId="a7">
    <w:name w:val="Table Grid"/>
    <w:basedOn w:val="a1"/>
    <w:uiPriority w:val="99"/>
    <w:rsid w:val="00B652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NVLeguta</cp:lastModifiedBy>
  <cp:revision>4</cp:revision>
  <cp:lastPrinted>2018-02-28T02:48:00Z</cp:lastPrinted>
  <dcterms:created xsi:type="dcterms:W3CDTF">2018-02-28T02:47:00Z</dcterms:created>
  <dcterms:modified xsi:type="dcterms:W3CDTF">2018-02-28T05:27:00Z</dcterms:modified>
</cp:coreProperties>
</file>